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Hà Nội, ngày  …  tháng  …  năm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Tên doanh nghiệp: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Mã số doanh nghiệp/mã số thuế: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………………………………..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Địa chỉ trụ sở chính: ……………………………………………………………………………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Tôi là: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TRẦN VĂN ÁNH                                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Giới tính: Nam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Chức danh: Giám đốc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………………………..                     Dân tộc: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f" w:val="clear"/>
          <w:rtl w:val="0"/>
        </w:rPr>
        <w:t xml:space="preserve">Kinh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                  Quốc tịch: Việt Nam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f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Hộ khẩu thường trú: 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Chỗ ở hiện tại: …………………………………………………………………………………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theo pháp luật của công ty.</w:t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(Bà): .........................................................</w:t>
        <w:tab/>
        <w:tab/>
        <w:t xml:space="preserve">Nam/Nữ: Nam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..............................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24"/>
          <w:szCs w:val="24"/>
          <w:rtl w:val="0"/>
        </w:rPr>
        <w:t xml:space="preserve">/1993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Dân tộc:                         Quốc tịch: Việt Nam</w:t>
        <w:tab/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 ..................................................................................................................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Thường trú tại số: 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Số điện thoại: ..............................................</w:t>
        <w:tab/>
        <w:tab/>
        <w:t xml:space="preserve">Email: …………………………………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……………………………., đến Sở kế hoạch và đầu tư thành phố Hà Nội để nộp hồ sơ, nhận và ký nhận kết quả.</w:t>
      </w:r>
    </w:p>
    <w:p w:rsidR="00000000" w:rsidDel="00000000" w:rsidP="00000000" w:rsidRDefault="00000000" w:rsidRPr="00000000" w14:paraId="00000018">
      <w:pPr>
        <w:spacing w:line="240" w:lineRule="auto"/>
        <w:ind w:firstLine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Giấy ủy quyền này có giá trị từ ngày …. /…. /2021, đến khi hoàn thành nhiệm vụ.</w:t>
      </w:r>
    </w:p>
    <w:p w:rsidR="00000000" w:rsidDel="00000000" w:rsidP="00000000" w:rsidRDefault="00000000" w:rsidRPr="00000000" w14:paraId="00000019">
      <w:pPr>
        <w:spacing w:line="240" w:lineRule="auto"/>
        <w:ind w:firstLine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firstLine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1.0" w:type="dxa"/>
        <w:jc w:val="left"/>
        <w:tblInd w:w="0.0" w:type="dxa"/>
        <w:tblLayout w:type="fixed"/>
        <w:tblLook w:val="0400"/>
      </w:tblPr>
      <w:tblGrid>
        <w:gridCol w:w="4669"/>
        <w:gridCol w:w="5112"/>
        <w:tblGridChange w:id="0">
          <w:tblGrid>
            <w:gridCol w:w="4669"/>
            <w:gridCol w:w="5112"/>
          </w:tblGrid>
        </w:tblGridChange>
      </w:tblGrid>
      <w:tr>
        <w:trPr>
          <w:cantSplit w:val="0"/>
          <w:trHeight w:val="3540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D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  <w:br w:type="textWrapping"/>
              <w:br w:type="textWrapping"/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